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C5A4E" w14:textId="77777777" w:rsidR="00316A65" w:rsidRDefault="00CD11A9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14:paraId="3081531B" w14:textId="77777777" w:rsidR="0020713B" w:rsidRDefault="0020713B">
      <w:pPr>
        <w:jc w:val="right"/>
        <w:rPr>
          <w:snapToGrid w:val="0"/>
          <w:vanish/>
        </w:rPr>
      </w:pPr>
    </w:p>
    <w:p w14:paraId="6C5DF472" w14:textId="77777777" w:rsidR="00CD11A9" w:rsidRDefault="00CD11A9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6B7797BF" w14:textId="77777777" w:rsidR="00316A65" w:rsidRDefault="00316A65">
      <w:pPr>
        <w:jc w:val="right"/>
        <w:rPr>
          <w:rFonts w:ascii="?l?r ??fc" w:cs="Times New Roman"/>
          <w:snapToGrid w:val="0"/>
        </w:rPr>
      </w:pPr>
    </w:p>
    <w:p w14:paraId="66056E99" w14:textId="77777777" w:rsidR="00CD11A9" w:rsidRDefault="00CD11A9">
      <w:pPr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奈良市長　</w:t>
      </w:r>
      <w:r w:rsidR="00316A65">
        <w:rPr>
          <w:rFonts w:hint="eastAsia"/>
          <w:snapToGrid w:val="0"/>
        </w:rPr>
        <w:t>仲川　元庸</w:t>
      </w:r>
      <w:r>
        <w:rPr>
          <w:rFonts w:hint="eastAsia"/>
          <w:snapToGrid w:val="0"/>
        </w:rPr>
        <w:t xml:space="preserve">　様</w:t>
      </w:r>
    </w:p>
    <w:p w14:paraId="7970D94B" w14:textId="77777777" w:rsidR="00CD11A9" w:rsidRDefault="00CD11A9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補助事業者等　　　　　　　　　　　　　</w:t>
      </w:r>
    </w:p>
    <w:p w14:paraId="794CF9CB" w14:textId="77777777" w:rsidR="00CD11A9" w:rsidRDefault="00CD11A9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住所又は所在地　　　　　　　　　　　</w:t>
      </w:r>
    </w:p>
    <w:p w14:paraId="1917E226" w14:textId="77777777" w:rsidR="00CD11A9" w:rsidRDefault="00CD11A9">
      <w:pPr>
        <w:spacing w:before="60" w:line="2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団</w:t>
      </w:r>
      <w:r w:rsidR="00316A6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体</w:t>
      </w:r>
      <w:r w:rsidR="00316A6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名</w:t>
      </w:r>
      <w:r w:rsidR="00316A65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　　　　</w:t>
      </w:r>
    </w:p>
    <w:p w14:paraId="444B99F4" w14:textId="4A04D218" w:rsidR="00CD11A9" w:rsidRDefault="00CD11A9">
      <w:pPr>
        <w:spacing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>代表者氏名</w:t>
      </w:r>
      <w:r w:rsidR="00316A65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　</w:t>
      </w:r>
      <w:r w:rsidR="0020713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235E10CA" w14:textId="77777777" w:rsidR="00316A65" w:rsidRDefault="00316A65">
      <w:pPr>
        <w:spacing w:line="240" w:lineRule="exact"/>
        <w:jc w:val="right"/>
        <w:rPr>
          <w:rFonts w:ascii="?l?r ??fc" w:cs="Times New Roman"/>
          <w:snapToGrid w:val="0"/>
        </w:rPr>
      </w:pPr>
    </w:p>
    <w:p w14:paraId="6AB6E57B" w14:textId="77777777" w:rsidR="00CE677F" w:rsidRDefault="00CE677F">
      <w:pPr>
        <w:spacing w:line="240" w:lineRule="exact"/>
        <w:jc w:val="right"/>
        <w:rPr>
          <w:rFonts w:ascii="?l?r ??fc" w:cs="Times New Roman"/>
          <w:snapToGrid w:val="0"/>
        </w:rPr>
      </w:pPr>
    </w:p>
    <w:p w14:paraId="058E8032" w14:textId="77777777" w:rsidR="00CE677F" w:rsidRPr="00316A65" w:rsidRDefault="00CE677F">
      <w:pPr>
        <w:spacing w:line="240" w:lineRule="exact"/>
        <w:jc w:val="right"/>
        <w:rPr>
          <w:rFonts w:ascii="?l?r ??fc" w:cs="Times New Roman"/>
          <w:snapToGrid w:val="0"/>
        </w:rPr>
      </w:pPr>
    </w:p>
    <w:p w14:paraId="46D8AFD7" w14:textId="77777777" w:rsidR="00CD11A9" w:rsidRDefault="00CD11A9">
      <w:pPr>
        <w:spacing w:before="120" w:after="20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奈良市補助金等交付規則第</w:t>
      </w:r>
      <w:r>
        <w:rPr>
          <w:snapToGrid w:val="0"/>
        </w:rPr>
        <w:t>17</w:t>
      </w:r>
      <w:r>
        <w:rPr>
          <w:rFonts w:hint="eastAsia"/>
          <w:snapToGrid w:val="0"/>
        </w:rPr>
        <w:t>条第２項の規定により、次のとおり請求します。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50"/>
        <w:gridCol w:w="480"/>
        <w:gridCol w:w="840"/>
        <w:gridCol w:w="720"/>
        <w:gridCol w:w="1680"/>
        <w:gridCol w:w="2910"/>
      </w:tblGrid>
      <w:tr w:rsidR="00CD11A9" w14:paraId="31C10C60" w14:textId="77777777" w:rsidTr="00316A65">
        <w:trPr>
          <w:cantSplit/>
          <w:trHeight w:hRule="exact" w:val="828"/>
        </w:trPr>
        <w:tc>
          <w:tcPr>
            <w:tcW w:w="1350" w:type="dxa"/>
            <w:vAlign w:val="center"/>
          </w:tcPr>
          <w:p w14:paraId="01DEB55C" w14:textId="77777777" w:rsidR="00CD11A9" w:rsidRDefault="00CD11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指令年月日</w:t>
            </w:r>
          </w:p>
        </w:tc>
        <w:tc>
          <w:tcPr>
            <w:tcW w:w="2040" w:type="dxa"/>
            <w:gridSpan w:val="3"/>
            <w:vAlign w:val="center"/>
          </w:tcPr>
          <w:p w14:paraId="57E02D43" w14:textId="77777777" w:rsidR="00CD11A9" w:rsidRDefault="00CD11A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680" w:type="dxa"/>
            <w:vAlign w:val="center"/>
          </w:tcPr>
          <w:p w14:paraId="4E354EF0" w14:textId="77777777" w:rsidR="00CD11A9" w:rsidRDefault="00CD11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</w:tc>
        <w:tc>
          <w:tcPr>
            <w:tcW w:w="2910" w:type="dxa"/>
            <w:vAlign w:val="center"/>
          </w:tcPr>
          <w:p w14:paraId="6E2237BC" w14:textId="77777777" w:rsidR="00CD11A9" w:rsidRDefault="00CD11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奈良市指令　　第　　号　</w:t>
            </w:r>
          </w:p>
        </w:tc>
      </w:tr>
      <w:tr w:rsidR="00CD11A9" w14:paraId="3A566EBD" w14:textId="77777777" w:rsidTr="00316A65">
        <w:trPr>
          <w:cantSplit/>
          <w:trHeight w:hRule="exact" w:val="712"/>
        </w:trPr>
        <w:tc>
          <w:tcPr>
            <w:tcW w:w="1350" w:type="dxa"/>
            <w:vAlign w:val="center"/>
          </w:tcPr>
          <w:p w14:paraId="56049A10" w14:textId="77777777" w:rsidR="00CD11A9" w:rsidRDefault="00CD11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2040" w:type="dxa"/>
            <w:gridSpan w:val="3"/>
            <w:vAlign w:val="center"/>
          </w:tcPr>
          <w:p w14:paraId="099733D4" w14:textId="77777777" w:rsidR="00CD11A9" w:rsidRDefault="00CD11A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  <w:tc>
          <w:tcPr>
            <w:tcW w:w="1680" w:type="dxa"/>
            <w:vAlign w:val="center"/>
          </w:tcPr>
          <w:p w14:paraId="08AC0198" w14:textId="77777777" w:rsidR="00CD11A9" w:rsidRDefault="00CD11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2910" w:type="dxa"/>
            <w:vAlign w:val="center"/>
          </w:tcPr>
          <w:p w14:paraId="49C5D2D3" w14:textId="77777777" w:rsidR="00316A65" w:rsidRDefault="00316A65" w:rsidP="00316A65">
            <w:pPr>
              <w:rPr>
                <w:rFonts w:ascii="?l?r ??fc" w:cs="Times New Roman"/>
                <w:snapToGrid w:val="0"/>
                <w:spacing w:val="-8"/>
              </w:rPr>
            </w:pPr>
            <w:r w:rsidRPr="008A5729">
              <w:rPr>
                <w:rFonts w:ascii="?l?r ??fc" w:cs="Times New Roman" w:hint="eastAsia"/>
                <w:snapToGrid w:val="0"/>
                <w:spacing w:val="-8"/>
              </w:rPr>
              <w:t>奈良市地域自治協議会</w:t>
            </w:r>
          </w:p>
          <w:p w14:paraId="4535C1BE" w14:textId="77777777" w:rsidR="00CD11A9" w:rsidRDefault="00316A65" w:rsidP="00316A65">
            <w:pPr>
              <w:rPr>
                <w:rFonts w:ascii="?l?r ??fc" w:cs="Times New Roman"/>
                <w:snapToGrid w:val="0"/>
              </w:rPr>
            </w:pPr>
            <w:r w:rsidRPr="008A5729">
              <w:rPr>
                <w:rFonts w:ascii="?l?r ??fc" w:cs="Times New Roman" w:hint="eastAsia"/>
                <w:snapToGrid w:val="0"/>
                <w:spacing w:val="-8"/>
              </w:rPr>
              <w:t>準備交付金</w:t>
            </w:r>
          </w:p>
        </w:tc>
      </w:tr>
      <w:tr w:rsidR="00CD11A9" w14:paraId="5EF05FE0" w14:textId="77777777" w:rsidTr="00316A65">
        <w:trPr>
          <w:cantSplit/>
          <w:trHeight w:hRule="exact" w:val="850"/>
        </w:trPr>
        <w:tc>
          <w:tcPr>
            <w:tcW w:w="2670" w:type="dxa"/>
            <w:gridSpan w:val="3"/>
            <w:vAlign w:val="center"/>
          </w:tcPr>
          <w:p w14:paraId="20E324E6" w14:textId="77777777" w:rsidR="00CD11A9" w:rsidRDefault="00CD11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補助事業等の名称</w:t>
            </w:r>
          </w:p>
        </w:tc>
        <w:tc>
          <w:tcPr>
            <w:tcW w:w="5310" w:type="dxa"/>
            <w:gridSpan w:val="3"/>
            <w:vAlign w:val="center"/>
          </w:tcPr>
          <w:p w14:paraId="450B5609" w14:textId="77777777" w:rsidR="00CD11A9" w:rsidRDefault="00316A65" w:rsidP="00316A65">
            <w:pPr>
              <w:rPr>
                <w:rFonts w:ascii="?l?r ??fc" w:cs="Times New Roman"/>
                <w:snapToGrid w:val="0"/>
              </w:rPr>
            </w:pPr>
            <w:r w:rsidRPr="008A5729">
              <w:rPr>
                <w:rFonts w:ascii="?l?r ??fc" w:cs="Times New Roman" w:hint="eastAsia"/>
                <w:snapToGrid w:val="0"/>
                <w:spacing w:val="-8"/>
              </w:rPr>
              <w:t>地域自治協議会</w:t>
            </w:r>
            <w:r>
              <w:rPr>
                <w:rFonts w:ascii="?l?r ??fc" w:cs="Times New Roman" w:hint="eastAsia"/>
                <w:snapToGrid w:val="0"/>
                <w:spacing w:val="-8"/>
              </w:rPr>
              <w:t>の設立準備</w:t>
            </w:r>
          </w:p>
        </w:tc>
      </w:tr>
      <w:tr w:rsidR="00CD11A9" w14:paraId="1CC14283" w14:textId="77777777" w:rsidTr="00316A65">
        <w:trPr>
          <w:cantSplit/>
          <w:trHeight w:hRule="exact" w:val="849"/>
        </w:trPr>
        <w:tc>
          <w:tcPr>
            <w:tcW w:w="2670" w:type="dxa"/>
            <w:gridSpan w:val="3"/>
            <w:vAlign w:val="center"/>
          </w:tcPr>
          <w:p w14:paraId="469AEE97" w14:textId="77777777" w:rsidR="00CD11A9" w:rsidRDefault="00CD11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補助金等の交付決定金額</w:t>
            </w:r>
          </w:p>
        </w:tc>
        <w:tc>
          <w:tcPr>
            <w:tcW w:w="5310" w:type="dxa"/>
            <w:gridSpan w:val="3"/>
            <w:vAlign w:val="center"/>
          </w:tcPr>
          <w:p w14:paraId="40BFE502" w14:textId="77777777" w:rsidR="00CD11A9" w:rsidRDefault="00CD11A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CD11A9" w14:paraId="4C1C3074" w14:textId="77777777" w:rsidTr="00316A65">
        <w:trPr>
          <w:cantSplit/>
          <w:trHeight w:hRule="exact" w:val="846"/>
        </w:trPr>
        <w:tc>
          <w:tcPr>
            <w:tcW w:w="2670" w:type="dxa"/>
            <w:gridSpan w:val="3"/>
            <w:vAlign w:val="center"/>
          </w:tcPr>
          <w:p w14:paraId="3D216BB0" w14:textId="77777777" w:rsidR="00CD11A9" w:rsidRDefault="00CD11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補助金等の交付確定金額</w:t>
            </w:r>
          </w:p>
        </w:tc>
        <w:tc>
          <w:tcPr>
            <w:tcW w:w="5310" w:type="dxa"/>
            <w:gridSpan w:val="3"/>
            <w:vAlign w:val="center"/>
          </w:tcPr>
          <w:p w14:paraId="462D1F72" w14:textId="77777777" w:rsidR="00CD11A9" w:rsidRDefault="00CD11A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CD11A9" w14:paraId="02687A15" w14:textId="77777777">
        <w:trPr>
          <w:cantSplit/>
          <w:trHeight w:hRule="exact" w:val="1060"/>
        </w:trPr>
        <w:tc>
          <w:tcPr>
            <w:tcW w:w="2670" w:type="dxa"/>
            <w:gridSpan w:val="3"/>
            <w:vAlign w:val="center"/>
          </w:tcPr>
          <w:p w14:paraId="707BBC63" w14:textId="77777777" w:rsidR="00CD11A9" w:rsidRDefault="00CD11A9">
            <w:pPr>
              <w:spacing w:line="3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補助金等の既交付金額及び交付年月日</w:t>
            </w:r>
          </w:p>
        </w:tc>
        <w:tc>
          <w:tcPr>
            <w:tcW w:w="5310" w:type="dxa"/>
            <w:gridSpan w:val="3"/>
            <w:vAlign w:val="center"/>
          </w:tcPr>
          <w:p w14:paraId="55F71188" w14:textId="77777777" w:rsidR="00CD11A9" w:rsidRDefault="00CD11A9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CD11A9" w14:paraId="64882417" w14:textId="77777777" w:rsidTr="00316A65">
        <w:trPr>
          <w:cantSplit/>
          <w:trHeight w:hRule="exact" w:val="774"/>
        </w:trPr>
        <w:tc>
          <w:tcPr>
            <w:tcW w:w="2670" w:type="dxa"/>
            <w:gridSpan w:val="3"/>
            <w:vAlign w:val="center"/>
          </w:tcPr>
          <w:p w14:paraId="7D202BC7" w14:textId="77777777" w:rsidR="00CD11A9" w:rsidRDefault="00CD11A9">
            <w:pPr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交付請求金額</w:t>
            </w:r>
          </w:p>
        </w:tc>
        <w:tc>
          <w:tcPr>
            <w:tcW w:w="5310" w:type="dxa"/>
            <w:gridSpan w:val="3"/>
            <w:vAlign w:val="center"/>
          </w:tcPr>
          <w:p w14:paraId="563C5B51" w14:textId="77777777" w:rsidR="00CD11A9" w:rsidRDefault="00CD11A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CD11A9" w14:paraId="7B423968" w14:textId="77777777">
        <w:trPr>
          <w:cantSplit/>
          <w:trHeight w:hRule="exact" w:val="728"/>
        </w:trPr>
        <w:tc>
          <w:tcPr>
            <w:tcW w:w="2670" w:type="dxa"/>
            <w:gridSpan w:val="3"/>
            <w:vAlign w:val="center"/>
          </w:tcPr>
          <w:p w14:paraId="55DD7540" w14:textId="77777777" w:rsidR="00CD11A9" w:rsidRDefault="00CD11A9">
            <w:pPr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未交付金額</w:t>
            </w:r>
          </w:p>
        </w:tc>
        <w:tc>
          <w:tcPr>
            <w:tcW w:w="5310" w:type="dxa"/>
            <w:gridSpan w:val="3"/>
            <w:vAlign w:val="center"/>
          </w:tcPr>
          <w:p w14:paraId="2BE7EB7F" w14:textId="77777777" w:rsidR="00CD11A9" w:rsidRDefault="00CD11A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CD11A9" w14:paraId="7A310BDF" w14:textId="77777777" w:rsidTr="00316A65">
        <w:trPr>
          <w:cantSplit/>
          <w:trHeight w:hRule="exact" w:val="1533"/>
        </w:trPr>
        <w:tc>
          <w:tcPr>
            <w:tcW w:w="1830" w:type="dxa"/>
            <w:gridSpan w:val="2"/>
            <w:vAlign w:val="center"/>
          </w:tcPr>
          <w:p w14:paraId="36A1358E" w14:textId="77777777" w:rsidR="00CD11A9" w:rsidRDefault="00CD11A9">
            <w:pPr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150" w:type="dxa"/>
            <w:gridSpan w:val="4"/>
            <w:vAlign w:val="center"/>
          </w:tcPr>
          <w:p w14:paraId="61905C47" w14:textId="77777777" w:rsidR="00CD11A9" w:rsidRDefault="00CD11A9">
            <w:pPr>
              <w:jc w:val="right"/>
              <w:rPr>
                <w:rFonts w:ascii="?l?r ??fc" w:cs="Times New Roman"/>
                <w:snapToGrid w:val="0"/>
              </w:rPr>
            </w:pPr>
          </w:p>
        </w:tc>
      </w:tr>
    </w:tbl>
    <w:p w14:paraId="46A1626C" w14:textId="77777777" w:rsidR="00CD11A9" w:rsidRDefault="00CD11A9">
      <w:pPr>
        <w:jc w:val="left"/>
        <w:rPr>
          <w:rFonts w:ascii="?l?r ??fc" w:cs="Times New Roman"/>
          <w:snapToGrid w:val="0"/>
        </w:rPr>
      </w:pPr>
    </w:p>
    <w:p w14:paraId="38499F2E" w14:textId="77777777" w:rsidR="00316A65" w:rsidRDefault="00316A65">
      <w:pPr>
        <w:jc w:val="left"/>
        <w:rPr>
          <w:rFonts w:ascii="?l?r ??fc" w:cs="Times New Roman"/>
          <w:snapToGrid w:val="0"/>
        </w:rPr>
      </w:pPr>
    </w:p>
    <w:p w14:paraId="7B6C684C" w14:textId="77777777" w:rsidR="00316A65" w:rsidRDefault="00316A65">
      <w:pPr>
        <w:jc w:val="left"/>
        <w:rPr>
          <w:rFonts w:ascii="?l?r ??fc" w:cs="Times New Roman"/>
          <w:snapToGrid w:val="0"/>
        </w:rPr>
      </w:pPr>
    </w:p>
    <w:sectPr w:rsidR="00316A6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AB089" w14:textId="77777777" w:rsidR="00DC2517" w:rsidRDefault="00DC251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C246FA4" w14:textId="77777777" w:rsidR="00DC2517" w:rsidRDefault="00DC251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636E5" w14:textId="77777777" w:rsidR="00DC2517" w:rsidRDefault="00DC251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F77AD45" w14:textId="77777777" w:rsidR="00DC2517" w:rsidRDefault="00DC251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D11A9"/>
    <w:rsid w:val="000822DF"/>
    <w:rsid w:val="00084AFE"/>
    <w:rsid w:val="0020713B"/>
    <w:rsid w:val="00316A65"/>
    <w:rsid w:val="00374AD6"/>
    <w:rsid w:val="003E7513"/>
    <w:rsid w:val="00400CCB"/>
    <w:rsid w:val="006D2F5E"/>
    <w:rsid w:val="007614CA"/>
    <w:rsid w:val="008A5729"/>
    <w:rsid w:val="008A5EBD"/>
    <w:rsid w:val="00A1427D"/>
    <w:rsid w:val="00AF1D62"/>
    <w:rsid w:val="00CD11A9"/>
    <w:rsid w:val="00CE677F"/>
    <w:rsid w:val="00DC2517"/>
    <w:rsid w:val="00F4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6F9D03"/>
  <w14:defaultImageDpi w14:val="0"/>
  <w15:docId w15:val="{356E3970-4D00-4126-88CC-70CE165B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>制作技術部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jn2805</cp:lastModifiedBy>
  <cp:revision>7</cp:revision>
  <cp:lastPrinted>2001-10-26T01:56:00Z</cp:lastPrinted>
  <dcterms:created xsi:type="dcterms:W3CDTF">2018-03-08T07:19:00Z</dcterms:created>
  <dcterms:modified xsi:type="dcterms:W3CDTF">2025-04-28T10:22:00Z</dcterms:modified>
</cp:coreProperties>
</file>