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BF83" w14:textId="77777777" w:rsidR="00453D31" w:rsidRDefault="00D156F6">
      <w:pPr>
        <w:widowControl w:val="0"/>
        <w:kinsoku w:val="0"/>
        <w:overflowPunct w:val="0"/>
        <w:autoSpaceDE w:val="0"/>
        <w:autoSpaceDN w:val="0"/>
        <w:spacing w:after="127" w:line="0" w:lineRule="atLeast"/>
        <w:ind w:left="-3"/>
        <w:rPr>
          <w:color w:val="auto"/>
          <w:sz w:val="20"/>
          <w:szCs w:val="20"/>
        </w:rPr>
      </w:pPr>
      <w:r>
        <w:rPr>
          <w:rFonts w:cs="HGS明朝E" w:hint="eastAsia"/>
          <w:color w:val="auto"/>
          <w:sz w:val="20"/>
          <w:szCs w:val="20"/>
        </w:rPr>
        <w:t>第１号様式</w:t>
      </w:r>
      <w:r>
        <w:rPr>
          <w:rFonts w:hint="eastAsia"/>
          <w:color w:val="auto"/>
          <w:sz w:val="20"/>
          <w:szCs w:val="20"/>
        </w:rPr>
        <w:t>（第２条関係）</w:t>
      </w:r>
    </w:p>
    <w:p w14:paraId="095EF9B5" w14:textId="77777777" w:rsidR="00453D31" w:rsidRPr="000A1357" w:rsidRDefault="00D156F6">
      <w:pPr>
        <w:widowControl w:val="0"/>
        <w:kinsoku w:val="0"/>
        <w:overflowPunct w:val="0"/>
        <w:autoSpaceDE w:val="0"/>
        <w:autoSpaceDN w:val="0"/>
        <w:spacing w:after="138" w:line="0" w:lineRule="atLeast"/>
        <w:ind w:left="234" w:firstLine="0"/>
        <w:jc w:val="center"/>
        <w:rPr>
          <w:color w:val="auto"/>
          <w:sz w:val="28"/>
          <w:szCs w:val="28"/>
        </w:rPr>
      </w:pPr>
      <w:r w:rsidRPr="000A1357">
        <w:rPr>
          <w:rFonts w:hint="eastAsia"/>
          <w:color w:val="auto"/>
          <w:sz w:val="28"/>
          <w:szCs w:val="28"/>
        </w:rPr>
        <w:t>特定給食施設事業開始（再開）届</w:t>
      </w:r>
    </w:p>
    <w:p w14:paraId="1B9E4490" w14:textId="7BB546D1" w:rsidR="00453D31" w:rsidRDefault="00D156F6">
      <w:pPr>
        <w:snapToGrid w:val="0"/>
        <w:spacing w:after="62" w:line="240" w:lineRule="atLeast"/>
        <w:ind w:left="-3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   </w:t>
      </w:r>
      <w:r w:rsidR="00691D46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　年　　　月　　　日　</w:t>
      </w:r>
    </w:p>
    <w:p w14:paraId="21B8F772" w14:textId="3D9FD57C" w:rsidR="00453D31" w:rsidRDefault="00D156F6">
      <w:pPr>
        <w:snapToGrid w:val="0"/>
        <w:spacing w:after="0" w:line="240" w:lineRule="atLeast"/>
        <w:ind w:left="0" w:hanging="11"/>
        <w:rPr>
          <w:color w:val="auto"/>
        </w:rPr>
      </w:pPr>
      <w:r>
        <w:rPr>
          <w:rFonts w:hint="eastAsia"/>
          <w:color w:val="auto"/>
        </w:rPr>
        <w:t>（宛先）奈良市保健所長</w:t>
      </w:r>
    </w:p>
    <w:p w14:paraId="37CDC911" w14:textId="77777777" w:rsidR="00B101DF" w:rsidRDefault="00B101DF" w:rsidP="00691D46">
      <w:pPr>
        <w:snapToGrid w:val="0"/>
        <w:spacing w:after="0" w:line="240" w:lineRule="auto"/>
        <w:ind w:left="0" w:hanging="11"/>
        <w:rPr>
          <w:color w:val="auto"/>
        </w:rPr>
      </w:pPr>
    </w:p>
    <w:p w14:paraId="3A1D38A8" w14:textId="0A901C82" w:rsidR="00691D46" w:rsidRPr="00691D46" w:rsidRDefault="00D156F6" w:rsidP="00691D46">
      <w:pPr>
        <w:snapToGrid w:val="0"/>
        <w:spacing w:after="0" w:line="360" w:lineRule="exact"/>
        <w:ind w:left="0" w:hanging="11"/>
        <w:rPr>
          <w:color w:val="auto"/>
          <w:sz w:val="20"/>
        </w:rPr>
      </w:pPr>
      <w:r>
        <w:rPr>
          <w:rFonts w:hint="eastAsia"/>
          <w:color w:val="auto"/>
          <w:sz w:val="20"/>
        </w:rPr>
        <w:t xml:space="preserve">　　　　　　　　　　　　　　　　　　　  郵便</w:t>
      </w:r>
      <w:r w:rsidR="00691D46">
        <w:rPr>
          <w:rFonts w:hint="eastAsia"/>
          <w:color w:val="auto"/>
          <w:sz w:val="20"/>
        </w:rPr>
        <w:t>番号</w:t>
      </w:r>
    </w:p>
    <w:p w14:paraId="33B862D1" w14:textId="77777777" w:rsidR="00453D31" w:rsidRDefault="00D156F6" w:rsidP="00691D46">
      <w:pPr>
        <w:snapToGrid w:val="0"/>
        <w:spacing w:after="0" w:line="360" w:lineRule="exact"/>
        <w:ind w:left="0" w:hanging="11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設置者  住　所　　　　</w:t>
      </w:r>
    </w:p>
    <w:p w14:paraId="43B3CAC9" w14:textId="77777777" w:rsidR="00453D31" w:rsidRDefault="00D156F6" w:rsidP="00691D46">
      <w:pPr>
        <w:snapToGrid w:val="0"/>
        <w:spacing w:line="360" w:lineRule="exact"/>
        <w:ind w:left="9" w:right="3203" w:firstLineChars="1800" w:firstLine="3960"/>
        <w:rPr>
          <w:color w:val="auto"/>
        </w:rPr>
      </w:pPr>
      <w:r>
        <w:rPr>
          <w:rFonts w:hint="eastAsia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6F6">
              <w:rPr>
                <w:rFonts w:hint="eastAsia"/>
                <w:color w:val="auto"/>
                <w:sz w:val="11"/>
              </w:rPr>
              <w:t>ふり</w:t>
            </w:r>
          </w:rt>
          <w:rubyBase>
            <w:r w:rsidR="00D156F6">
              <w:rPr>
                <w:rFonts w:hint="eastAsia"/>
                <w:color w:val="auto"/>
              </w:rPr>
              <w:t>氏</w:t>
            </w:r>
          </w:rubyBase>
        </w:ruby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6F6">
              <w:rPr>
                <w:rFonts w:hint="eastAsia"/>
                <w:color w:val="auto"/>
                <w:sz w:val="11"/>
              </w:rPr>
              <w:t>がな</w:t>
            </w:r>
          </w:rt>
          <w:rubyBase>
            <w:r w:rsidR="00D156F6">
              <w:rPr>
                <w:rFonts w:hint="eastAsia"/>
                <w:color w:val="auto"/>
              </w:rPr>
              <w:t>名</w:t>
            </w:r>
          </w:rubyBase>
        </w:ruby>
      </w:r>
      <w:r>
        <w:rPr>
          <w:rFonts w:hint="eastAsia"/>
          <w:color w:val="auto"/>
        </w:rPr>
        <w:t xml:space="preserve">　　　　　　　　　　　　　　　　　        </w:t>
      </w:r>
    </w:p>
    <w:p w14:paraId="63775935" w14:textId="77777777" w:rsidR="00453D31" w:rsidRDefault="00D156F6" w:rsidP="00691D46">
      <w:pPr>
        <w:snapToGrid w:val="0"/>
        <w:spacing w:after="0" w:line="360" w:lineRule="exact"/>
        <w:ind w:leftChars="1705" w:left="4411" w:right="-570" w:hangingChars="300" w:hanging="660"/>
        <w:rPr>
          <w:color w:val="auto"/>
        </w:rPr>
      </w:pPr>
      <w:r>
        <w:rPr>
          <w:rFonts w:hint="eastAsia"/>
          <w:color w:val="auto"/>
        </w:rPr>
        <w:t xml:space="preserve">  電話番号　</w:t>
      </w:r>
    </w:p>
    <w:p w14:paraId="74A63E70" w14:textId="6F511F82" w:rsidR="00453D31" w:rsidRDefault="00D156F6" w:rsidP="00691D46">
      <w:pPr>
        <w:snapToGrid w:val="0"/>
        <w:spacing w:after="0" w:line="360" w:lineRule="exact"/>
        <w:ind w:leftChars="1805" w:left="4291" w:right="-570" w:hangingChars="200" w:hanging="32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（法人の場合は主たる事務所の所在地、名称及び代表者の氏名並びに電話番号）</w:t>
      </w:r>
    </w:p>
    <w:p w14:paraId="1632B7C3" w14:textId="32C07F4B" w:rsidR="00B101DF" w:rsidRDefault="00B101DF" w:rsidP="00691D46">
      <w:pPr>
        <w:snapToGrid w:val="0"/>
        <w:spacing w:after="0" w:line="360" w:lineRule="exact"/>
        <w:ind w:leftChars="1805" w:left="4291" w:right="-570" w:hangingChars="200" w:hanging="320"/>
        <w:rPr>
          <w:color w:val="auto"/>
          <w:sz w:val="16"/>
          <w:szCs w:val="16"/>
        </w:rPr>
      </w:pPr>
    </w:p>
    <w:p w14:paraId="28B63604" w14:textId="77777777" w:rsidR="00453D31" w:rsidRDefault="00D156F6">
      <w:pPr>
        <w:snapToGrid w:val="0"/>
        <w:spacing w:line="240" w:lineRule="atLeast"/>
        <w:ind w:firstLineChars="100" w:firstLine="220"/>
        <w:jc w:val="both"/>
        <w:rPr>
          <w:color w:val="auto"/>
        </w:rPr>
      </w:pPr>
      <w:r>
        <w:rPr>
          <w:rFonts w:hint="eastAsia"/>
          <w:color w:val="auto"/>
        </w:rPr>
        <w:t>次のとおり給食を開始（再開）しましたので、健康増進法第２０条第１項及び</w:t>
      </w:r>
      <w:r>
        <w:rPr>
          <w:rFonts w:hAnsi="Century" w:cs="Times New Roman" w:hint="eastAsia"/>
          <w:color w:val="auto"/>
          <w:kern w:val="0"/>
          <w:szCs w:val="24"/>
        </w:rPr>
        <w:t>奈良市健康増進法施行細則第２条</w:t>
      </w:r>
      <w:r>
        <w:rPr>
          <w:rFonts w:hint="eastAsia"/>
          <w:color w:val="auto"/>
        </w:rPr>
        <w:t>第１項の規定により届け出ます。</w:t>
      </w:r>
    </w:p>
    <w:tbl>
      <w:tblPr>
        <w:tblStyle w:val="TableGrid"/>
        <w:tblpPr w:leftFromText="142" w:rightFromText="142" w:vertAnchor="text" w:tblpX="1" w:tblpY="1"/>
        <w:tblOverlap w:val="never"/>
        <w:tblW w:w="97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2537"/>
        <w:gridCol w:w="1369"/>
        <w:gridCol w:w="1469"/>
        <w:gridCol w:w="676"/>
        <w:gridCol w:w="793"/>
        <w:gridCol w:w="1469"/>
        <w:gridCol w:w="1469"/>
      </w:tblGrid>
      <w:tr w:rsidR="00453D31" w14:paraId="6C994CC6" w14:textId="77777777" w:rsidTr="00C96BE0">
        <w:trPr>
          <w:trHeight w:val="37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42FD82" w14:textId="03483A74" w:rsidR="00453D31" w:rsidRDefault="001C4FDA" w:rsidP="00C96BE0">
            <w:pPr>
              <w:tabs>
                <w:tab w:val="center" w:pos="779"/>
                <w:tab w:val="center" w:pos="1480"/>
                <w:tab w:val="right" w:pos="2259"/>
              </w:tabs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1C4FDA">
              <w:rPr>
                <w:rFonts w:hint="eastAsia"/>
                <w:color w:val="auto"/>
                <w:sz w:val="18"/>
                <w:szCs w:val="18"/>
              </w:rPr>
              <w:t>ふ　り　が　な</w:t>
            </w:r>
          </w:p>
        </w:tc>
        <w:tc>
          <w:tcPr>
            <w:tcW w:w="724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2045E10" w14:textId="77777777" w:rsidR="00453D31" w:rsidRPr="00B101DF" w:rsidRDefault="00453D31" w:rsidP="00C96BE0">
            <w:pPr>
              <w:snapToGri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</w:tc>
      </w:tr>
      <w:tr w:rsidR="001C4FDA" w14:paraId="6A7AB098" w14:textId="77777777" w:rsidTr="00C96BE0">
        <w:trPr>
          <w:trHeight w:val="955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5CC0276" w14:textId="4A12A08C" w:rsidR="001C4FDA" w:rsidRDefault="001C4FDA" w:rsidP="00C96BE0">
            <w:pPr>
              <w:spacing w:after="0" w:line="240" w:lineRule="auto"/>
              <w:ind w:left="7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施設の名称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</w:tcPr>
          <w:p w14:paraId="0E45B0A3" w14:textId="77777777" w:rsidR="001C4FDA" w:rsidRPr="001C4FDA" w:rsidRDefault="001C4FDA" w:rsidP="00C96BE0">
            <w:pPr>
              <w:spacing w:after="0" w:line="240" w:lineRule="auto"/>
              <w:ind w:left="0" w:firstLine="0"/>
              <w:jc w:val="both"/>
              <w:rPr>
                <w:color w:val="auto"/>
                <w:szCs w:val="36"/>
              </w:rPr>
            </w:pPr>
          </w:p>
          <w:p w14:paraId="75AB9E33" w14:textId="77777777" w:rsidR="001C4FDA" w:rsidRPr="001C4FDA" w:rsidRDefault="001C4FDA" w:rsidP="00C96BE0">
            <w:pPr>
              <w:spacing w:after="0" w:line="240" w:lineRule="auto"/>
              <w:ind w:left="0" w:firstLine="0"/>
              <w:jc w:val="both"/>
              <w:rPr>
                <w:color w:val="auto"/>
                <w:szCs w:val="36"/>
              </w:rPr>
            </w:pPr>
          </w:p>
          <w:p w14:paraId="180DF4F2" w14:textId="7006BF01" w:rsidR="001C4FDA" w:rsidRPr="00B101DF" w:rsidRDefault="001C4FDA" w:rsidP="00C96BE0">
            <w:pPr>
              <w:wordWrap w:val="0"/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8"/>
              </w:rPr>
            </w:pPr>
            <w:r>
              <w:rPr>
                <w:rFonts w:hint="eastAsia"/>
                <w:color w:val="auto"/>
                <w:sz w:val="20"/>
                <w:szCs w:val="28"/>
              </w:rPr>
              <w:t>電話番号</w:t>
            </w:r>
            <w:r w:rsidR="00C96BE0">
              <w:rPr>
                <w:rFonts w:hint="eastAsia"/>
                <w:color w:val="auto"/>
                <w:sz w:val="20"/>
                <w:szCs w:val="28"/>
              </w:rPr>
              <w:t xml:space="preserve">　　　</w:t>
            </w:r>
            <w:r>
              <w:rPr>
                <w:rFonts w:hint="eastAsia"/>
                <w:color w:val="auto"/>
                <w:sz w:val="20"/>
                <w:szCs w:val="28"/>
              </w:rPr>
              <w:t xml:space="preserve">　　　　　　　　　　　　　　　</w:t>
            </w:r>
          </w:p>
        </w:tc>
      </w:tr>
      <w:tr w:rsidR="001C4FDA" w14:paraId="557212D9" w14:textId="77777777" w:rsidTr="00C96BE0">
        <w:trPr>
          <w:trHeight w:val="955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03F4824" w14:textId="1AC5B269" w:rsidR="001C4FDA" w:rsidRDefault="001C4FDA" w:rsidP="00C96BE0">
            <w:pPr>
              <w:spacing w:after="0" w:line="240" w:lineRule="auto"/>
              <w:ind w:left="7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施設の所在地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  <w:vAlign w:val="center"/>
          </w:tcPr>
          <w:p w14:paraId="2E6095CB" w14:textId="28415615" w:rsidR="001C4FDA" w:rsidRPr="002327DE" w:rsidRDefault="001C4FDA" w:rsidP="00C96BE0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8"/>
              </w:rPr>
            </w:pPr>
            <w:r w:rsidRPr="002327DE">
              <w:rPr>
                <w:rFonts w:hint="eastAsia"/>
                <w:color w:val="auto"/>
                <w:sz w:val="20"/>
                <w:szCs w:val="28"/>
              </w:rPr>
              <w:t>郵便番号</w:t>
            </w:r>
          </w:p>
          <w:p w14:paraId="3482CE04" w14:textId="77777777" w:rsidR="001C4FDA" w:rsidRPr="00B54CA0" w:rsidRDefault="001C4FDA" w:rsidP="00C96BE0">
            <w:pPr>
              <w:spacing w:after="0" w:line="240" w:lineRule="auto"/>
              <w:ind w:left="0" w:firstLine="0"/>
              <w:jc w:val="both"/>
              <w:rPr>
                <w:color w:val="auto"/>
                <w:szCs w:val="36"/>
              </w:rPr>
            </w:pPr>
          </w:p>
          <w:p w14:paraId="66BF56CE" w14:textId="6F6FF123" w:rsidR="001C4FDA" w:rsidRPr="00B54CA0" w:rsidRDefault="001C4FDA" w:rsidP="00C96BE0">
            <w:pPr>
              <w:spacing w:after="0" w:line="240" w:lineRule="auto"/>
              <w:ind w:left="0" w:firstLine="0"/>
              <w:jc w:val="both"/>
              <w:rPr>
                <w:color w:val="auto"/>
                <w:szCs w:val="36"/>
              </w:rPr>
            </w:pPr>
          </w:p>
        </w:tc>
      </w:tr>
      <w:tr w:rsidR="001C4FDA" w14:paraId="1CC10DF0" w14:textId="77777777" w:rsidTr="00C96BE0">
        <w:trPr>
          <w:trHeight w:val="532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FD59866" w14:textId="77777777" w:rsidR="001C4FDA" w:rsidRDefault="001C4FDA" w:rsidP="00C96BE0">
            <w:pPr>
              <w:spacing w:after="0" w:line="240" w:lineRule="auto"/>
              <w:ind w:left="7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開始（再開）年月日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  <w:vAlign w:val="center"/>
          </w:tcPr>
          <w:p w14:paraId="40447173" w14:textId="48D5E686" w:rsidR="001C4FDA" w:rsidRDefault="00691D46" w:rsidP="00C96BE0">
            <w:pPr>
              <w:spacing w:after="0" w:line="240" w:lineRule="auto"/>
              <w:ind w:left="14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1C4FDA">
              <w:rPr>
                <w:rFonts w:hint="eastAsia"/>
                <w:color w:val="auto"/>
              </w:rPr>
              <w:t xml:space="preserve">　　　年　　　　月　　　　日</w:t>
            </w:r>
          </w:p>
        </w:tc>
      </w:tr>
      <w:tr w:rsidR="001C4FDA" w14:paraId="2AF1E0B9" w14:textId="77777777" w:rsidTr="00B54CA0">
        <w:trPr>
          <w:trHeight w:val="72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5407CC4" w14:textId="36F67F92" w:rsidR="001C4FDA" w:rsidRDefault="001C4FDA" w:rsidP="00C96BE0">
            <w:pPr>
              <w:spacing w:after="0" w:line="240" w:lineRule="auto"/>
              <w:ind w:left="7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施設の種類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  <w:vAlign w:val="center"/>
          </w:tcPr>
          <w:p w14:paraId="05FF371C" w14:textId="77777777" w:rsidR="001C4FDA" w:rsidRDefault="001C4FDA" w:rsidP="00C96BE0">
            <w:pPr>
              <w:spacing w:after="2" w:line="240" w:lineRule="auto"/>
              <w:ind w:left="9" w:hangingChars="4" w:hanging="9"/>
              <w:jc w:val="both"/>
              <w:rPr>
                <w:color w:val="auto"/>
              </w:rPr>
            </w:pPr>
          </w:p>
        </w:tc>
      </w:tr>
      <w:tr w:rsidR="001C4FDA" w14:paraId="18869F0C" w14:textId="77777777" w:rsidTr="00C96BE0">
        <w:trPr>
          <w:trHeight w:val="731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C46F1DA" w14:textId="77777777" w:rsidR="001C4FDA" w:rsidRDefault="001C4FDA" w:rsidP="00C96BE0">
            <w:pPr>
              <w:spacing w:after="0" w:line="240" w:lineRule="auto"/>
              <w:ind w:left="7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給食管理担当部署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</w:tcPr>
          <w:p w14:paraId="6C1E9C31" w14:textId="77777777" w:rsidR="001C4FDA" w:rsidRPr="00B54CA0" w:rsidRDefault="001C4FDA" w:rsidP="00C96BE0">
            <w:pPr>
              <w:spacing w:after="2" w:line="240" w:lineRule="auto"/>
              <w:ind w:left="9" w:hangingChars="4" w:hanging="9"/>
              <w:jc w:val="both"/>
              <w:rPr>
                <w:color w:val="auto"/>
              </w:rPr>
            </w:pPr>
          </w:p>
          <w:p w14:paraId="56EC3529" w14:textId="77777777" w:rsidR="001C4FDA" w:rsidRPr="00B54CA0" w:rsidRDefault="001C4FDA" w:rsidP="00C96BE0">
            <w:pPr>
              <w:spacing w:after="2" w:line="240" w:lineRule="auto"/>
              <w:ind w:left="9" w:hangingChars="4" w:hanging="9"/>
              <w:jc w:val="both"/>
              <w:rPr>
                <w:color w:val="auto"/>
              </w:rPr>
            </w:pPr>
          </w:p>
          <w:p w14:paraId="68B8E719" w14:textId="230C8EEE" w:rsidR="001C4FDA" w:rsidRPr="001C4FDA" w:rsidRDefault="001C4FDA" w:rsidP="00C96BE0">
            <w:pPr>
              <w:wordWrap w:val="0"/>
              <w:spacing w:after="2" w:line="240" w:lineRule="auto"/>
              <w:ind w:left="10" w:hangingChars="5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E-m</w:t>
            </w:r>
            <w:r>
              <w:rPr>
                <w:color w:val="auto"/>
                <w:sz w:val="21"/>
                <w:szCs w:val="21"/>
              </w:rPr>
              <w:t>ail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                             </w:t>
            </w:r>
          </w:p>
        </w:tc>
      </w:tr>
      <w:tr w:rsidR="001C4FDA" w14:paraId="4E1B9C1B" w14:textId="77777777" w:rsidTr="00B54CA0">
        <w:trPr>
          <w:trHeight w:val="454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7C8307A3" w14:textId="376515AE" w:rsidR="001C4FDA" w:rsidRDefault="001C4FDA" w:rsidP="00C96BE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１日の予定給食数（食）</w:t>
            </w:r>
          </w:p>
        </w:tc>
        <w:tc>
          <w:tcPr>
            <w:tcW w:w="1369" w:type="dxa"/>
            <w:vAlign w:val="center"/>
          </w:tcPr>
          <w:p w14:paraId="49C8E995" w14:textId="77777777" w:rsidR="001C4FDA" w:rsidRDefault="001C4FDA" w:rsidP="00C96BE0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朝食</w:t>
            </w:r>
          </w:p>
        </w:tc>
        <w:tc>
          <w:tcPr>
            <w:tcW w:w="1469" w:type="dxa"/>
            <w:vAlign w:val="center"/>
          </w:tcPr>
          <w:p w14:paraId="3BB5CC3A" w14:textId="77777777" w:rsidR="001C4FDA" w:rsidRDefault="001C4FDA" w:rsidP="00C96BE0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昼食</w:t>
            </w:r>
          </w:p>
        </w:tc>
        <w:tc>
          <w:tcPr>
            <w:tcW w:w="1469" w:type="dxa"/>
            <w:gridSpan w:val="2"/>
            <w:vAlign w:val="center"/>
          </w:tcPr>
          <w:p w14:paraId="48689168" w14:textId="77777777" w:rsidR="001C4FDA" w:rsidRDefault="001C4FDA" w:rsidP="00C96BE0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夕食</w:t>
            </w:r>
          </w:p>
        </w:tc>
        <w:tc>
          <w:tcPr>
            <w:tcW w:w="1469" w:type="dxa"/>
            <w:vAlign w:val="center"/>
          </w:tcPr>
          <w:p w14:paraId="6E9F0F6E" w14:textId="77777777" w:rsidR="001C4FDA" w:rsidRDefault="001C4FDA" w:rsidP="00C96BE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1469" w:type="dxa"/>
            <w:tcBorders>
              <w:right w:val="single" w:sz="12" w:space="0" w:color="auto"/>
            </w:tcBorders>
            <w:vAlign w:val="center"/>
          </w:tcPr>
          <w:p w14:paraId="671FE831" w14:textId="77777777" w:rsidR="001C4FDA" w:rsidRDefault="001C4FDA" w:rsidP="00C96BE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</w:tr>
      <w:tr w:rsidR="001C4FDA" w14:paraId="32E57C7D" w14:textId="77777777" w:rsidTr="00B54CA0">
        <w:trPr>
          <w:trHeight w:val="494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14:paraId="14409EC3" w14:textId="77777777" w:rsidR="001C4FDA" w:rsidRDefault="001C4FDA" w:rsidP="00C96BE0">
            <w:pPr>
              <w:spacing w:after="16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369" w:type="dxa"/>
            <w:vAlign w:val="bottom"/>
          </w:tcPr>
          <w:p w14:paraId="0E176859" w14:textId="30025F90" w:rsidR="001C4FDA" w:rsidRDefault="001C4FDA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69" w:type="dxa"/>
            <w:vAlign w:val="bottom"/>
          </w:tcPr>
          <w:p w14:paraId="330AD914" w14:textId="77777777" w:rsidR="001C4FDA" w:rsidRDefault="001C4FDA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69" w:type="dxa"/>
            <w:gridSpan w:val="2"/>
            <w:vAlign w:val="bottom"/>
          </w:tcPr>
          <w:p w14:paraId="42369754" w14:textId="77777777" w:rsidR="001C4FDA" w:rsidRDefault="001C4FDA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69" w:type="dxa"/>
            <w:vAlign w:val="bottom"/>
          </w:tcPr>
          <w:p w14:paraId="43583ACC" w14:textId="77777777" w:rsidR="001C4FDA" w:rsidRDefault="001C4FDA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vAlign w:val="bottom"/>
          </w:tcPr>
          <w:p w14:paraId="2AD47050" w14:textId="77777777" w:rsidR="001C4FDA" w:rsidRDefault="001C4FDA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C4FDA" w14:paraId="6002C9ED" w14:textId="77777777" w:rsidTr="00D156F6">
        <w:trPr>
          <w:trHeight w:val="572"/>
        </w:trPr>
        <w:tc>
          <w:tcPr>
            <w:tcW w:w="2537" w:type="dxa"/>
            <w:tcBorders>
              <w:left w:val="single" w:sz="12" w:space="0" w:color="auto"/>
            </w:tcBorders>
            <w:vAlign w:val="bottom"/>
          </w:tcPr>
          <w:p w14:paraId="28E58F91" w14:textId="77777777" w:rsidR="001C4FDA" w:rsidRDefault="001C4FDA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許可病床数・入所定員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  <w:vAlign w:val="center"/>
          </w:tcPr>
          <w:p w14:paraId="09C18472" w14:textId="77777777" w:rsidR="001C4FDA" w:rsidRDefault="001C4FDA" w:rsidP="00D156F6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C4FDA" w14:paraId="226DC23F" w14:textId="77777777" w:rsidTr="00C96BE0">
        <w:trPr>
          <w:trHeight w:val="454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4B94390" w14:textId="77777777" w:rsidR="007E70E6" w:rsidRDefault="007E70E6" w:rsidP="00B54CA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給食従業職員数</w:t>
            </w:r>
          </w:p>
          <w:p w14:paraId="004787B5" w14:textId="77777777" w:rsidR="007E70E6" w:rsidRDefault="007E70E6" w:rsidP="00B54CA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（管理栄養士・栄養士</w:t>
            </w:r>
          </w:p>
          <w:p w14:paraId="136728DE" w14:textId="0261E2D4" w:rsidR="001C4FDA" w:rsidRPr="007E70E6" w:rsidRDefault="007E70E6" w:rsidP="00B54CA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の員数）</w:t>
            </w:r>
          </w:p>
        </w:tc>
        <w:tc>
          <w:tcPr>
            <w:tcW w:w="3514" w:type="dxa"/>
            <w:gridSpan w:val="3"/>
            <w:vAlign w:val="center"/>
          </w:tcPr>
          <w:p w14:paraId="3F15BDE1" w14:textId="1D79DAB5" w:rsidR="001C4FDA" w:rsidRPr="00C96BE0" w:rsidRDefault="001C4FDA" w:rsidP="00C96BE0">
            <w:pPr>
              <w:spacing w:after="0" w:line="240" w:lineRule="auto"/>
              <w:jc w:val="center"/>
              <w:rPr>
                <w:color w:val="auto"/>
              </w:rPr>
            </w:pPr>
            <w:r w:rsidRPr="00C96BE0">
              <w:rPr>
                <w:rFonts w:hint="eastAsia"/>
                <w:color w:val="auto"/>
              </w:rPr>
              <w:t>管理栄養士</w:t>
            </w:r>
          </w:p>
        </w:tc>
        <w:tc>
          <w:tcPr>
            <w:tcW w:w="3731" w:type="dxa"/>
            <w:gridSpan w:val="3"/>
            <w:tcBorders>
              <w:right w:val="single" w:sz="12" w:space="0" w:color="auto"/>
            </w:tcBorders>
            <w:vAlign w:val="center"/>
          </w:tcPr>
          <w:p w14:paraId="78D870D6" w14:textId="1508DC31" w:rsidR="001C4FDA" w:rsidRPr="00C96BE0" w:rsidRDefault="001C4FDA" w:rsidP="00C96BE0">
            <w:pPr>
              <w:spacing w:after="0" w:line="240" w:lineRule="auto"/>
              <w:jc w:val="center"/>
              <w:rPr>
                <w:color w:val="auto"/>
              </w:rPr>
            </w:pPr>
            <w:r w:rsidRPr="00C96BE0">
              <w:rPr>
                <w:rFonts w:hint="eastAsia"/>
                <w:color w:val="auto"/>
              </w:rPr>
              <w:t>栄養士</w:t>
            </w:r>
          </w:p>
        </w:tc>
      </w:tr>
      <w:tr w:rsidR="00B54CA0" w14:paraId="7D8FCF89" w14:textId="77777777" w:rsidTr="00B54CA0">
        <w:trPr>
          <w:trHeight w:val="77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CDC0552" w14:textId="3E98DBDD" w:rsidR="00B54CA0" w:rsidRDefault="00B54CA0" w:rsidP="00C96BE0">
            <w:pPr>
              <w:tabs>
                <w:tab w:val="right" w:pos="1126"/>
              </w:tabs>
              <w:spacing w:beforeLines="50" w:before="120"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 設 側</w:t>
            </w:r>
          </w:p>
        </w:tc>
        <w:tc>
          <w:tcPr>
            <w:tcW w:w="3514" w:type="dxa"/>
            <w:gridSpan w:val="3"/>
            <w:vAlign w:val="center"/>
          </w:tcPr>
          <w:p w14:paraId="441C1D0A" w14:textId="38FFE0DF" w:rsidR="00B54CA0" w:rsidRPr="00C96BE0" w:rsidRDefault="00B54CA0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</w:t>
            </w:r>
            <w:r w:rsidRPr="00C96BE0">
              <w:rPr>
                <w:rFonts w:hint="eastAsia"/>
                <w:color w:val="auto"/>
              </w:rPr>
              <w:t>人</w:t>
            </w:r>
          </w:p>
        </w:tc>
        <w:tc>
          <w:tcPr>
            <w:tcW w:w="3731" w:type="dxa"/>
            <w:gridSpan w:val="3"/>
            <w:tcBorders>
              <w:right w:val="single" w:sz="12" w:space="0" w:color="auto"/>
            </w:tcBorders>
            <w:vAlign w:val="center"/>
          </w:tcPr>
          <w:p w14:paraId="185B31BD" w14:textId="6EF9B258" w:rsidR="00B54CA0" w:rsidRPr="00C96BE0" w:rsidRDefault="00B54CA0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</w:t>
            </w:r>
            <w:r w:rsidRPr="00C96BE0">
              <w:rPr>
                <w:rFonts w:hint="eastAsia"/>
                <w:color w:val="auto"/>
              </w:rPr>
              <w:t>人</w:t>
            </w:r>
          </w:p>
        </w:tc>
      </w:tr>
      <w:tr w:rsidR="00B54CA0" w14:paraId="6C900AB3" w14:textId="77777777" w:rsidTr="00B54CA0">
        <w:trPr>
          <w:trHeight w:val="81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3401A34" w14:textId="277F0654" w:rsidR="00B54CA0" w:rsidRDefault="00B54CA0" w:rsidP="00C96BE0">
            <w:pPr>
              <w:tabs>
                <w:tab w:val="right" w:pos="1126"/>
              </w:tabs>
              <w:spacing w:beforeLines="50" w:before="120"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委 託 側</w:t>
            </w:r>
          </w:p>
        </w:tc>
        <w:tc>
          <w:tcPr>
            <w:tcW w:w="3514" w:type="dxa"/>
            <w:gridSpan w:val="3"/>
            <w:vAlign w:val="center"/>
          </w:tcPr>
          <w:p w14:paraId="4E689753" w14:textId="2D5F3F80" w:rsidR="00B54CA0" w:rsidRPr="00C96BE0" w:rsidRDefault="00B54CA0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</w:t>
            </w:r>
            <w:r w:rsidRPr="00C96BE0">
              <w:rPr>
                <w:rFonts w:hint="eastAsia"/>
                <w:color w:val="auto"/>
              </w:rPr>
              <w:t>人</w:t>
            </w:r>
          </w:p>
        </w:tc>
        <w:tc>
          <w:tcPr>
            <w:tcW w:w="3731" w:type="dxa"/>
            <w:gridSpan w:val="3"/>
            <w:tcBorders>
              <w:right w:val="single" w:sz="12" w:space="0" w:color="auto"/>
            </w:tcBorders>
            <w:vAlign w:val="center"/>
          </w:tcPr>
          <w:p w14:paraId="29458F1D" w14:textId="44252826" w:rsidR="00B54CA0" w:rsidRPr="00C96BE0" w:rsidRDefault="00B54CA0" w:rsidP="00B54CA0">
            <w:pPr>
              <w:spacing w:after="16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</w:t>
            </w:r>
            <w:r w:rsidRPr="00C96BE0">
              <w:rPr>
                <w:rFonts w:hint="eastAsia"/>
                <w:color w:val="auto"/>
              </w:rPr>
              <w:t>人</w:t>
            </w:r>
          </w:p>
        </w:tc>
      </w:tr>
    </w:tbl>
    <w:p w14:paraId="4E53057A" w14:textId="77777777" w:rsidR="00B54CA0" w:rsidRDefault="00B54CA0">
      <w:pPr>
        <w:snapToGrid w:val="0"/>
        <w:spacing w:after="0" w:line="0" w:lineRule="atLeast"/>
        <w:ind w:left="370" w:rightChars="-65" w:right="-143" w:hangingChars="185" w:hanging="370"/>
        <w:rPr>
          <w:color w:val="auto"/>
          <w:sz w:val="20"/>
          <w:szCs w:val="20"/>
        </w:rPr>
      </w:pPr>
    </w:p>
    <w:p w14:paraId="3E36CEA6" w14:textId="294BB77D" w:rsidR="00453D31" w:rsidRDefault="00D156F6" w:rsidP="00691D46">
      <w:pPr>
        <w:snapToGrid w:val="0"/>
        <w:spacing w:after="0" w:line="0" w:lineRule="atLeast"/>
        <w:ind w:left="370" w:rightChars="-65" w:right="-143" w:hangingChars="185" w:hanging="37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(注)上記のうち、設置者の住所、氏名、施設名称、所在地、施設の種類、１日の予定給食数、許可病床数・入所定員又は管理栄養士・栄養士の員数に変更があった場合は、特定給食施設変更</w:t>
      </w:r>
      <w:r w:rsidR="00691D46">
        <w:rPr>
          <w:rFonts w:hint="eastAsia"/>
          <w:color w:val="auto"/>
          <w:sz w:val="20"/>
          <w:szCs w:val="20"/>
        </w:rPr>
        <w:t>届</w:t>
      </w:r>
      <w:r>
        <w:rPr>
          <w:rFonts w:hint="eastAsia"/>
          <w:color w:val="auto"/>
          <w:sz w:val="20"/>
          <w:szCs w:val="20"/>
        </w:rPr>
        <w:t>（別記第２号様式）を提出すること。</w:t>
      </w:r>
    </w:p>
    <w:sectPr w:rsidR="00453D31">
      <w:pgSz w:w="11904" w:h="16834" w:code="9"/>
      <w:pgMar w:top="340" w:right="1134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93B5" w14:textId="77777777" w:rsidR="00453D31" w:rsidRDefault="00D156F6">
      <w:pPr>
        <w:spacing w:after="0" w:line="240" w:lineRule="auto"/>
      </w:pPr>
      <w:r>
        <w:separator/>
      </w:r>
    </w:p>
  </w:endnote>
  <w:endnote w:type="continuationSeparator" w:id="0">
    <w:p w14:paraId="674E0AF0" w14:textId="77777777" w:rsidR="00453D31" w:rsidRDefault="00D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885A" w14:textId="77777777" w:rsidR="00453D31" w:rsidRDefault="00D156F6">
      <w:pPr>
        <w:spacing w:after="0" w:line="240" w:lineRule="auto"/>
      </w:pPr>
      <w:r>
        <w:separator/>
      </w:r>
    </w:p>
  </w:footnote>
  <w:footnote w:type="continuationSeparator" w:id="0">
    <w:p w14:paraId="19026387" w14:textId="77777777" w:rsidR="00453D31" w:rsidRDefault="00D1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570"/>
    <w:multiLevelType w:val="hybridMultilevel"/>
    <w:tmpl w:val="1F404058"/>
    <w:lvl w:ilvl="0" w:tplc="F8FC94B4">
      <w:start w:val="1"/>
      <w:numFmt w:val="decimalFullWidth"/>
      <w:lvlText w:val="（%1）"/>
      <w:lvlJc w:val="left"/>
      <w:pPr>
        <w:ind w:left="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6D3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2AE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66E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29A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C57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085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C05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0CB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31"/>
    <w:rsid w:val="000A1357"/>
    <w:rsid w:val="001C4FDA"/>
    <w:rsid w:val="002327DE"/>
    <w:rsid w:val="00453D31"/>
    <w:rsid w:val="00691D46"/>
    <w:rsid w:val="007E70E6"/>
    <w:rsid w:val="00B101DF"/>
    <w:rsid w:val="00B54CA0"/>
    <w:rsid w:val="00C96BE0"/>
    <w:rsid w:val="00D1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D7DDCEE"/>
  <w15:docId w15:val="{7E384F2E-CEDD-4DE9-BC57-889B4903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4" w:lineRule="auto"/>
      <w:ind w:left="12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コメント文字列 (文字)"/>
    <w:basedOn w:val="a0"/>
    <w:link w:val="ab"/>
    <w:uiPriority w:val="99"/>
    <w:semiHidden/>
    <w:rPr>
      <w:rFonts w:ascii="ＭＳ 明朝" w:eastAsia="ＭＳ 明朝" w:hAnsi="ＭＳ 明朝" w:cs="ＭＳ 明朝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ＭＳ 明朝" w:eastAsia="ＭＳ 明朝" w:hAnsi="ＭＳ 明朝" w:cs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305D-EA91-4D75-A6F2-FBCBF89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奈良市保健所</dc:creator>
  <cp:keywords/>
  <dc:description/>
  <cp:lastModifiedBy>jn0984</cp:lastModifiedBy>
  <cp:revision>6</cp:revision>
  <cp:lastPrinted>2021-03-23T06:32:00Z</cp:lastPrinted>
  <dcterms:created xsi:type="dcterms:W3CDTF">2025-02-04T03:12:00Z</dcterms:created>
  <dcterms:modified xsi:type="dcterms:W3CDTF">2025-02-05T00:19:00Z</dcterms:modified>
</cp:coreProperties>
</file>